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C113"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福州国资集团社招应聘表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81"/>
        <w:gridCol w:w="900"/>
        <w:gridCol w:w="180"/>
        <w:gridCol w:w="331"/>
        <w:gridCol w:w="1469"/>
      </w:tblGrid>
      <w:tr w14:paraId="4259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009446B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 w14:paraId="1E21DE54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B3FE8A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 w14:paraId="135F6F21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184E3207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 w14:paraId="6D45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4668891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 w14:paraId="6189E3A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094505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 w14:paraId="53DEEBB1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0D2A7A98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76DC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2827BF9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 w14:paraId="2297184F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7A89C2E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 w14:paraId="752EA963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263C2D78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7F8B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088C53B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14:paraId="33386EAA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47D0449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 w14:paraId="4C4A1670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 w14:paraId="234BA3C3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605E9883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930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 w14:paraId="0FAB591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 w14:paraId="1FF16E7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 w14:paraId="474F73B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05102F3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14:paraId="0DBE09DA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3269827A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382A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 w14:paraId="2DFF577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10DEFA95"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 w14:paraId="05D4596A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20F238D7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 w14:paraId="170336DF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5"/>
            <w:vAlign w:val="center"/>
          </w:tcPr>
          <w:p w14:paraId="36052048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 w14:paraId="0575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 w14:paraId="0306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 w14:paraId="0F9CE14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349F641E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 w14:paraId="7A92B0AF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5"/>
            <w:vAlign w:val="center"/>
          </w:tcPr>
          <w:p w14:paraId="590B4E5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7A1E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 w14:paraId="290D64AE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 w14:paraId="282FF41F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 w14:paraId="415CDD2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5CB6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是否取得基金从业资格</w:t>
            </w:r>
          </w:p>
        </w:tc>
        <w:tc>
          <w:tcPr>
            <w:tcW w:w="1469" w:type="dxa"/>
            <w:vAlign w:val="center"/>
          </w:tcPr>
          <w:p w14:paraId="3E0A09F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 w14:paraId="0AE6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138D4B6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 w14:paraId="40D72FC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2536028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 w14:paraId="06D3D413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08E3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 w14:paraId="624A64E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0"/>
            <w:tcBorders>
              <w:bottom w:val="single" w:color="auto" w:sz="4" w:space="0"/>
            </w:tcBorders>
            <w:vAlign w:val="center"/>
          </w:tcPr>
          <w:p w14:paraId="124228D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 w14:paraId="0943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409B7DE1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 w14:paraId="4BB59145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10BF96AA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470027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 w14:paraId="7430D1D6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32DB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A70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 w14:paraId="2A0E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383E587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2B2AA5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 w14:paraId="714FB411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028E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B733E53"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 w14:paraId="1E7D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3C36B796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 w14:paraId="44B94BCD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 w14:paraId="4170F547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 w14:paraId="061AA70E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 w14:paraId="6A11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 w14:paraId="5FEB689D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56E4D0C9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2EAB1A9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0831EA5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56D3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4F42E9E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23F2A61F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AD4BB3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2FEC2C5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681D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22D493C3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502698D5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54AA1CC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0CCD8C0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 w14:paraId="3EDF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2979CBD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 w14:paraId="6D7A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 w14:paraId="28C07731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 w14:paraId="28266824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 w14:paraId="7200957D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 w14:paraId="18DAD8E6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 w14:paraId="0065DE04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 w14:paraId="75D77F67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 w14:paraId="49FE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 w14:paraId="3C39C59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 w14:paraId="564CEA7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272A88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4C6E606B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 w14:paraId="75EA244B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3F35D18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0C8F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 w14:paraId="00ED52D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 w14:paraId="4863D69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 w14:paraId="6AA3B4C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 w14:paraId="587DFD8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 w14:paraId="67C3489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 w14:paraId="6AF32D5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DAC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195D84D3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48C476F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08D974A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3144CFF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6EB28046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2BAE738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519B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08D0DD19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69EF8DD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17CEFA19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5E231D5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66CF1B5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39B7879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273A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BB71E7C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EA385CB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C22F8DA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94B9CBE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D1AEFE6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3FE70DA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 w14:paraId="3C353BF6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 w14:paraId="06D6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6D45113A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 w14:paraId="4E0EE964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 w14:paraId="4F39971D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 w14:paraId="1485F74E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 w14:paraId="4F05397D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 w14:paraId="6A1B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73A0CFE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350562C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353071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5B0B557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5121BCF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087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6ADBAC3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3C8629B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6D3ABD2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639247E1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7F7AB39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B28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79B249D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27E0DA4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2C142AF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05DA091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7F07A5C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F2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0B97305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623B2699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2540C82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00C72E4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7816B2B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96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1101C32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4376CF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1615D95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629AE98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3A350BF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1E9034F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6F8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 w14:paraId="5829D71B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77E8D973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5BBDE67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26557E9B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405BAF38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166B008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49A6131C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1DC3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 w14:paraId="40D925A8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 w14:paraId="723D8657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 w14:paraId="6CE5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 w14:paraId="54B31495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 w14:paraId="7188E40E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68C27AE0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0920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 w14:paraId="3EED4AF4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 w14:paraId="4A86ACBF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 w14:paraId="68BD8B3A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 w14:paraId="58D50436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0FC5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 w14:paraId="79FADB93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 w14:paraId="31FFB33D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5441E38A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 w14:paraId="5AAC7A20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 w14:paraId="607EE7BF">
      <w:pPr>
        <w:pStyle w:val="2"/>
        <w:spacing w:after="219" w:afterLines="50" w:line="380" w:lineRule="exact"/>
        <w:rPr>
          <w:rFonts w:hint="eastAsia" w:eastAsia="仿宋"/>
          <w:lang w:val="en-US" w:eastAsia="zh-CN"/>
        </w:rPr>
      </w:pPr>
    </w:p>
    <w:p w14:paraId="2133FAD2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 w14:paraId="00BDF8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textAlignment w:val="auto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 w14:paraId="3DF260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工作经历部分：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从毕业后开始填写，并保持各段履历间的连续性（即各段履历间空档期不超过3个月），若未在单位任职则可填“待业”。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Outlook">
    <w:altName w:val="Noto Music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773057A"/>
    <w:rsid w:val="198450F0"/>
    <w:rsid w:val="1D354193"/>
    <w:rsid w:val="250668CC"/>
    <w:rsid w:val="2FA6695A"/>
    <w:rsid w:val="454C1CEE"/>
    <w:rsid w:val="4FFA74F7"/>
    <w:rsid w:val="5AF571D5"/>
    <w:rsid w:val="6A741773"/>
    <w:rsid w:val="6C2E2557"/>
    <w:rsid w:val="6CD6015A"/>
    <w:rsid w:val="6CEF2B3F"/>
    <w:rsid w:val="79F17398"/>
    <w:rsid w:val="7DDD5074"/>
    <w:rsid w:val="E78E513B"/>
    <w:rsid w:val="FDD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2022-06-23T00:52:00Z</dcterms:created>
  <dc:creator>丹哩个丹^_^</dc:creator>
  <cp:lastModifiedBy>uos</cp:lastModifiedBy>
  <cp:lastPrinted>2022-06-23T18:24:00Z</cp:lastPrinted>
  <dcterms:modified xsi:type="dcterms:W3CDTF">2026-04-17T17:07:08Z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91D73EC7F8FD4A98B1A903BADDDB71D9</vt:lpwstr>
  </property>
</Properties>
</file>